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6DC" w:rsidRDefault="00F3228E">
      <w:pPr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91440</wp:posOffset>
                </wp:positionV>
                <wp:extent cx="5429250" cy="14097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28E" w:rsidRPr="00F3228E" w:rsidRDefault="00CB100F" w:rsidP="00CB100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4307205" cy="1311910"/>
                                  <wp:effectExtent l="0" t="0" r="0" b="254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033-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7205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1.8pt;margin-top:7.2pt;width:427.5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" filled="f" stroked="f" strokeweight=".5pt">
                <v:textbox>
                  <w:txbxContent>
                    <w:p w:rsidR="00F3228E" w:rsidRPr="00F3228E" w:rsidRDefault="00CB100F" w:rsidP="00CB100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4307205" cy="1311910"/>
                            <wp:effectExtent l="0" t="0" r="0" b="254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033-0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7205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69F7" w:rsidRDefault="00CB100F" w:rsidP="00DA53CD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8074F" wp14:editId="5E9D3FF5">
                <wp:simplePos x="0" y="0"/>
                <wp:positionH relativeFrom="column">
                  <wp:posOffset>834390</wp:posOffset>
                </wp:positionH>
                <wp:positionV relativeFrom="paragraph">
                  <wp:posOffset>129540</wp:posOffset>
                </wp:positionV>
                <wp:extent cx="3705225" cy="5715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3CD" w:rsidRDefault="00CB100F" w:rsidP="00CB100F">
                            <w:pPr>
                              <w:jc w:val="center"/>
                            </w:pPr>
                            <w:r w:rsidRPr="00571054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プレイルーム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074F" id="テキスト ボックス 12" o:spid="_x0000_s1027" type="#_x0000_t202" style="position:absolute;left:0;text-align:left;margin-left:65.7pt;margin-top:10.2pt;width:291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" filled="f" stroked="f" strokeweight=".5pt">
                <v:textbox>
                  <w:txbxContent>
                    <w:p w:rsidR="00DA53CD" w:rsidRDefault="00CB100F" w:rsidP="00CB100F">
                      <w:pPr>
                        <w:jc w:val="center"/>
                      </w:pPr>
                      <w:r w:rsidRPr="00571054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プレイルーム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DA53CD" w:rsidRDefault="00DA53CD" w:rsidP="00DA53CD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:rsidR="00E256DC" w:rsidRPr="00F3228E" w:rsidRDefault="00E256DC">
      <w:pPr>
        <w:rPr>
          <w:rFonts w:ascii="HG丸ｺﾞｼｯｸM-PRO" w:eastAsia="HG丸ｺﾞｼｯｸM-PRO" w:hAnsi="HG丸ｺﾞｼｯｸM-PRO"/>
          <w:szCs w:val="21"/>
        </w:rPr>
      </w:pPr>
    </w:p>
    <w:p w:rsidR="00CB100F" w:rsidRDefault="00CB100F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71054" w:rsidRPr="001F69F7" w:rsidRDefault="0057105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64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入園前のお子様</w:t>
      </w:r>
      <w:r w:rsidR="00EA0179">
        <w:rPr>
          <w:rFonts w:ascii="HG丸ｺﾞｼｯｸM-PRO" w:eastAsia="HG丸ｺﾞｼｯｸM-PRO" w:hAnsi="HG丸ｺﾞｼｯｸM-PRO" w:hint="eastAsia"/>
          <w:sz w:val="24"/>
          <w:szCs w:val="24"/>
        </w:rPr>
        <w:t>な</w:t>
      </w: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ら</w:t>
      </w:r>
      <w:r w:rsidR="00987154"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どなたでも</w:t>
      </w:r>
      <w:r w:rsidR="00987154" w:rsidRPr="00064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無料</w:t>
      </w:r>
      <w:r w:rsidR="00987154"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でご参加いただけます。</w:t>
      </w:r>
    </w:p>
    <w:p w:rsidR="00987154" w:rsidRPr="001F69F7" w:rsidRDefault="0098715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「</w:t>
      </w:r>
      <w:r w:rsidRPr="00064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よちよち歩きのお子様</w:t>
      </w: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」も「</w:t>
      </w:r>
      <w:r w:rsidRPr="00064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来年度入園希望のお子様</w:t>
      </w: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」も「</w:t>
      </w:r>
      <w:r w:rsidRPr="00064EC4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お家の方</w:t>
      </w: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」も</w:t>
      </w:r>
    </w:p>
    <w:p w:rsidR="00987154" w:rsidRDefault="00987154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みんなが楽しく過ごせるプレイルームです。</w:t>
      </w:r>
    </w:p>
    <w:p w:rsidR="001F69F7" w:rsidRPr="001F69F7" w:rsidRDefault="001F69F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F69F7" w:rsidRDefault="0098715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歌って</w:t>
      </w:r>
      <w:r w:rsidR="001F69F7"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！踊って！つくって！ふれあって！</w:t>
      </w:r>
    </w:p>
    <w:p w:rsidR="00987154" w:rsidRPr="001F69F7" w:rsidRDefault="001F69F7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1F69F7">
        <w:rPr>
          <w:rFonts w:ascii="HG丸ｺﾞｼｯｸM-PRO" w:eastAsia="HG丸ｺﾞｼｯｸM-PRO" w:hAnsi="HG丸ｺﾞｼｯｸM-PRO" w:hint="eastAsia"/>
          <w:sz w:val="24"/>
          <w:szCs w:val="24"/>
        </w:rPr>
        <w:t>どきどき、わくわく遊びましょう！！</w:t>
      </w:r>
    </w:p>
    <w:p w:rsidR="001F69F7" w:rsidRDefault="001F69F7">
      <w:pPr>
        <w:rPr>
          <w:rFonts w:ascii="HG丸ｺﾞｼｯｸM-PRO" w:eastAsia="HG丸ｺﾞｼｯｸM-PRO" w:hAnsi="HG丸ｺﾞｼｯｸM-PRO"/>
          <w:szCs w:val="21"/>
        </w:rPr>
      </w:pPr>
    </w:p>
    <w:p w:rsidR="00E256DC" w:rsidRDefault="00E256D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1F69F7" w:rsidRDefault="001F69F7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F4502">
        <w:rPr>
          <w:rFonts w:ascii="HG丸ｺﾞｼｯｸM-PRO" w:eastAsia="HG丸ｺﾞｼｯｸM-PRO" w:hAnsi="HG丸ｺﾞｼｯｸM-PRO" w:hint="eastAsia"/>
          <w:sz w:val="24"/>
          <w:szCs w:val="24"/>
        </w:rPr>
        <w:t>事前予約はいりません。実施日の実施時間</w:t>
      </w:r>
      <w:r w:rsidR="000F4502" w:rsidRPr="000F4502">
        <w:rPr>
          <w:rFonts w:ascii="HG丸ｺﾞｼｯｸM-PRO" w:eastAsia="HG丸ｺﾞｼｯｸM-PRO" w:hAnsi="HG丸ｺﾞｼｯｸM-PRO" w:hint="eastAsia"/>
          <w:sz w:val="24"/>
          <w:szCs w:val="24"/>
        </w:rPr>
        <w:t>前にお越しください</w:t>
      </w:r>
    </w:p>
    <w:p w:rsidR="00E256DC" w:rsidRDefault="00E256DC">
      <w:pPr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04"/>
      </w:tblGrid>
      <w:tr w:rsidR="00E256DC" w:rsidTr="00DA53CD">
        <w:tc>
          <w:tcPr>
            <w:tcW w:w="8702" w:type="dxa"/>
            <w:tcBorders>
              <w:top w:val="nil"/>
              <w:left w:val="nil"/>
              <w:bottom w:val="nil"/>
              <w:right w:val="nil"/>
            </w:tcBorders>
          </w:tcPr>
          <w:p w:rsidR="00E256DC" w:rsidRPr="001F69F7" w:rsidRDefault="00E73A14" w:rsidP="00E73A1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＊</w:t>
            </w:r>
            <w:r w:rsidR="00E256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実施日・・火曜日・木曜日</w:t>
            </w:r>
            <w:r w:rsidR="00E256DC" w:rsidRPr="001F69F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（予定表をご覧ください）</w:t>
            </w:r>
          </w:p>
          <w:p w:rsidR="00E256DC" w:rsidRDefault="00E73A14" w:rsidP="00E73A1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＊</w:t>
            </w:r>
            <w:r w:rsidR="00E256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時　間・・１０：３０～１１：１５（一斉活動）</w:t>
            </w:r>
          </w:p>
          <w:p w:rsidR="00E256DC" w:rsidRDefault="00E256DC" w:rsidP="00E256DC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　　１１：１５～１２：００（園庭解放）</w:t>
            </w:r>
          </w:p>
          <w:p w:rsidR="00E256DC" w:rsidRDefault="00E73A14" w:rsidP="00E73A1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＊</w:t>
            </w:r>
            <w:r w:rsidR="00E256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場　所・・年中・長園舎３階</w:t>
            </w:r>
            <w:bookmarkStart w:id="0" w:name="_GoBack"/>
            <w:bookmarkEnd w:id="0"/>
          </w:p>
          <w:p w:rsidR="00E256DC" w:rsidRDefault="00E73A14" w:rsidP="00E73A1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＊</w:t>
            </w:r>
            <w:r w:rsidR="00E256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持ち物・・お子様のうわばき・お家の方の室内履き</w:t>
            </w:r>
          </w:p>
          <w:p w:rsidR="00E256DC" w:rsidRDefault="00E256DC" w:rsidP="00E256DC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　　　　　ご家庭にある製作に使えるもの</w:t>
            </w:r>
          </w:p>
          <w:p w:rsidR="00E256DC" w:rsidRDefault="00E256DC" w:rsidP="00E256DC">
            <w:pPr>
              <w:ind w:firstLineChars="600" w:firstLine="1440"/>
              <w:rPr>
                <w:rFonts w:ascii="HG丸ｺﾞｼｯｸM-PRO" w:eastAsia="HG丸ｺﾞｼｯｸM-PRO" w:hAnsi="HG丸ｺﾞｼｯｸM-PRO"/>
                <w:kern w:val="0"/>
                <w:szCs w:val="21"/>
              </w:rPr>
            </w:pPr>
            <w:r w:rsidRPr="001F69F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D3600E">
              <w:rPr>
                <w:rFonts w:ascii="HG丸ｺﾞｼｯｸM-PRO" w:eastAsia="HG丸ｺﾞｼｯｸM-PRO" w:hAnsi="HG丸ｺﾞｼｯｸM-PRO" w:hint="eastAsia"/>
                <w:w w:val="90"/>
                <w:kern w:val="0"/>
                <w:szCs w:val="21"/>
                <w:fitText w:val="6300" w:id="1195091968"/>
              </w:rPr>
              <w:t>のり・クレヨン・はさみ・水性マーカーペン・セロテープ・ホチキスな</w:t>
            </w:r>
            <w:r w:rsidRPr="00D3600E">
              <w:rPr>
                <w:rFonts w:ascii="HG丸ｺﾞｼｯｸM-PRO" w:eastAsia="HG丸ｺﾞｼｯｸM-PRO" w:hAnsi="HG丸ｺﾞｼｯｸM-PRO" w:hint="eastAsia"/>
                <w:spacing w:val="96"/>
                <w:w w:val="90"/>
                <w:kern w:val="0"/>
                <w:szCs w:val="21"/>
                <w:fitText w:val="6300" w:id="1195091968"/>
              </w:rPr>
              <w:t>ど</w:t>
            </w:r>
          </w:p>
          <w:p w:rsidR="00E256DC" w:rsidRPr="000F4502" w:rsidRDefault="00E256DC" w:rsidP="00EA0179">
            <w:pPr>
              <w:ind w:firstLineChars="600" w:firstLine="1680"/>
              <w:rPr>
                <w:rFonts w:ascii="HG丸ｺﾞｼｯｸM-PRO" w:eastAsia="HG丸ｺﾞｼｯｸM-PRO" w:hAnsi="HG丸ｺﾞｼｯｸM-PRO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8"/>
                <w:szCs w:val="28"/>
              </w:rPr>
              <w:t>レジャーシート</w:t>
            </w:r>
            <w:r w:rsidRPr="000F4502">
              <w:rPr>
                <w:rFonts w:ascii="HG丸ｺﾞｼｯｸM-PRO" w:eastAsia="HG丸ｺﾞｼｯｸM-PRO" w:hAnsi="HG丸ｺﾞｼｯｸM-PRO" w:hint="eastAsia"/>
                <w:kern w:val="0"/>
                <w:szCs w:val="21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Cs w:val="21"/>
              </w:rPr>
              <w:t>製作の時に床を汚さないように敷きます）</w:t>
            </w:r>
          </w:p>
          <w:p w:rsidR="00E256DC" w:rsidRPr="00E256DC" w:rsidRDefault="00E256DC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E256DC" w:rsidRPr="000F4502" w:rsidRDefault="00CB100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24765</wp:posOffset>
                </wp:positionV>
                <wp:extent cx="5410200" cy="9239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100F" w:rsidRDefault="00CB10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66375" cy="561975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033-0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2351" cy="567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28" type="#_x0000_t202" style="position:absolute;left:0;text-align:left;margin-left:2.7pt;margin-top:1.95pt;width:426pt;height:7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" filled="f" stroked="f" strokeweight=".5pt">
                <v:textbox>
                  <w:txbxContent>
                    <w:p w:rsidR="00CB100F" w:rsidRDefault="00CB10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566375" cy="561975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033-0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2351" cy="567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096" w:rsidRDefault="006F5096" w:rsidP="001F69F7"/>
    <w:p w:rsidR="006F5096" w:rsidRDefault="006F5096" w:rsidP="001F69F7">
      <w:pPr>
        <w:rPr>
          <w:rFonts w:ascii="HG丸ｺﾞｼｯｸM-PRO" w:eastAsia="HG丸ｺﾞｼｯｸM-PRO" w:hAnsi="HG丸ｺﾞｼｯｸM-PRO"/>
          <w:sz w:val="28"/>
          <w:szCs w:val="28"/>
        </w:rPr>
      </w:pPr>
    </w:p>
    <w:p w:rsidR="00B8229D" w:rsidRPr="00CB100F" w:rsidRDefault="001F69F7" w:rsidP="001F69F7">
      <w:pPr>
        <w:rPr>
          <w:rFonts w:ascii="HG丸ｺﾞｼｯｸM-PRO" w:eastAsia="HG丸ｺﾞｼｯｸM-PRO" w:hAnsi="HG丸ｺﾞｼｯｸM-PRO" w:hint="eastAsia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>＊プレイルームの流れとお約束</w:t>
      </w:r>
    </w:p>
    <w:p w:rsidR="001F69F7" w:rsidRDefault="00295FE8" w:rsidP="001F69F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◎</w:t>
      </w:r>
      <w:r w:rsidR="001F69F7">
        <w:rPr>
          <w:rFonts w:ascii="HG丸ｺﾞｼｯｸM-PRO" w:eastAsia="HG丸ｺﾞｼｯｸM-PRO" w:hAnsi="HG丸ｺﾞｼｯｸM-PRO" w:hint="eastAsia"/>
          <w:szCs w:val="21"/>
        </w:rPr>
        <w:t>入室・受付・・初回のみ申込み用紙の記入を</w:t>
      </w:r>
      <w:r w:rsidR="000F4502">
        <w:rPr>
          <w:rFonts w:ascii="HG丸ｺﾞｼｯｸM-PRO" w:eastAsia="HG丸ｺﾞｼｯｸM-PRO" w:hAnsi="HG丸ｺﾞｼｯｸM-PRO" w:hint="eastAsia"/>
          <w:szCs w:val="21"/>
        </w:rPr>
        <w:t>お願いします。</w:t>
      </w:r>
    </w:p>
    <w:p w:rsidR="001F69F7" w:rsidRDefault="000F4502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２回目以降は所定の出席表に○印をつけて下さい。</w:t>
      </w:r>
    </w:p>
    <w:p w:rsidR="000F4502" w:rsidRDefault="000F4502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↓</w:t>
      </w:r>
    </w:p>
    <w:p w:rsidR="000F4502" w:rsidRDefault="000F4502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95FE8">
        <w:rPr>
          <w:rFonts w:ascii="HG丸ｺﾞｼｯｸM-PRO" w:eastAsia="HG丸ｺﾞｼｯｸM-PRO" w:hAnsi="HG丸ｺﾞｼｯｸM-PRO" w:hint="eastAsia"/>
          <w:szCs w:val="21"/>
        </w:rPr>
        <w:t>◎</w:t>
      </w:r>
      <w:r>
        <w:rPr>
          <w:rFonts w:ascii="HG丸ｺﾞｼｯｸM-PRO" w:eastAsia="HG丸ｺﾞｼｯｸM-PRO" w:hAnsi="HG丸ｺﾞｼｯｸM-PRO" w:hint="eastAsia"/>
          <w:szCs w:val="21"/>
        </w:rPr>
        <w:t>シールはり・・来た日付のところに好きなシールをはりましょう。</w:t>
      </w:r>
    </w:p>
    <w:p w:rsidR="000F4502" w:rsidRDefault="000F4502" w:rsidP="000F4502">
      <w:pPr>
        <w:ind w:firstLineChars="200" w:firstLine="42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↓</w:t>
      </w:r>
    </w:p>
    <w:p w:rsidR="000F4502" w:rsidRDefault="000F4502" w:rsidP="000F4502">
      <w:pPr>
        <w:ind w:left="1890" w:hangingChars="900" w:hanging="189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95FE8">
        <w:rPr>
          <w:rFonts w:ascii="HG丸ｺﾞｼｯｸM-PRO" w:eastAsia="HG丸ｺﾞｼｯｸM-PRO" w:hAnsi="HG丸ｺﾞｼｯｸM-PRO" w:hint="eastAsia"/>
          <w:szCs w:val="21"/>
        </w:rPr>
        <w:t>◎</w:t>
      </w:r>
      <w:r>
        <w:rPr>
          <w:rFonts w:ascii="HG丸ｺﾞｼｯｸM-PRO" w:eastAsia="HG丸ｺﾞｼｯｸM-PRO" w:hAnsi="HG丸ｺﾞｼｯｸM-PRO" w:hint="eastAsia"/>
          <w:szCs w:val="21"/>
        </w:rPr>
        <w:t>自由遊び・・・ブロック・おままごと・ぬりえ・パズル・絵本・折り紙など好きな</w:t>
      </w:r>
    </w:p>
    <w:p w:rsidR="000F4502" w:rsidRDefault="000F4502" w:rsidP="000F4502">
      <w:pPr>
        <w:ind w:leftChars="900" w:left="189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遊びを楽しみましょう。お片付けもがんばりましょう！！</w:t>
      </w:r>
    </w:p>
    <w:p w:rsidR="000F4502" w:rsidRDefault="000F4502" w:rsidP="000F4502">
      <w:pPr>
        <w:ind w:leftChars="900" w:left="189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（お子様から目を離さないようお願いします）</w:t>
      </w:r>
    </w:p>
    <w:p w:rsidR="000F4502" w:rsidRDefault="000F4502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↓</w:t>
      </w:r>
    </w:p>
    <w:p w:rsidR="000F4502" w:rsidRDefault="000F4502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95FE8">
        <w:rPr>
          <w:rFonts w:ascii="HG丸ｺﾞｼｯｸM-PRO" w:eastAsia="HG丸ｺﾞｼｯｸM-PRO" w:hAnsi="HG丸ｺﾞｼｯｸM-PRO" w:hint="eastAsia"/>
          <w:szCs w:val="21"/>
        </w:rPr>
        <w:t>◎</w:t>
      </w:r>
      <w:r>
        <w:rPr>
          <w:rFonts w:ascii="HG丸ｺﾞｼｯｸM-PRO" w:eastAsia="HG丸ｺﾞｼｯｸM-PRO" w:hAnsi="HG丸ｺﾞｼｯｸM-PRO" w:hint="eastAsia"/>
          <w:szCs w:val="21"/>
        </w:rPr>
        <w:t>一斉活動・・・</w:t>
      </w:r>
      <w:r w:rsidR="00295FE8">
        <w:rPr>
          <w:rFonts w:ascii="HG丸ｺﾞｼｯｸM-PRO" w:eastAsia="HG丸ｺﾞｼｯｸM-PRO" w:hAnsi="HG丸ｺﾞｼｯｸM-PRO" w:hint="eastAsia"/>
          <w:szCs w:val="21"/>
        </w:rPr>
        <w:t>予定表にそって活動します。みんなで楽しく過ごしましょう。</w:t>
      </w:r>
    </w:p>
    <w:p w:rsidR="00295FE8" w:rsidRDefault="00295FE8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（毎月、最終実施曜日にミニ誕生日会をします）</w:t>
      </w:r>
    </w:p>
    <w:p w:rsidR="00295FE8" w:rsidRDefault="00295FE8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        ↓　</w:t>
      </w:r>
    </w:p>
    <w:p w:rsidR="00295FE8" w:rsidRDefault="00295FE8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◎お帰り・・・・お帰り後に園庭を開放します。</w:t>
      </w:r>
    </w:p>
    <w:p w:rsidR="00295FE8" w:rsidRDefault="00295FE8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ケガのないように気をつけて遊びましょう。</w:t>
      </w:r>
    </w:p>
    <w:p w:rsidR="00295FE8" w:rsidRDefault="00295FE8" w:rsidP="000F450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　（在園児の使用を優先して下さいますようお願いします）</w:t>
      </w:r>
    </w:p>
    <w:p w:rsidR="00765633" w:rsidRDefault="00765633" w:rsidP="000F4502">
      <w:pPr>
        <w:rPr>
          <w:rFonts w:ascii="HG丸ｺﾞｼｯｸM-PRO" w:eastAsia="HG丸ｺﾞｼｯｸM-PRO" w:hAnsi="HG丸ｺﾞｼｯｸM-PRO" w:hint="eastAsia"/>
          <w:szCs w:val="21"/>
        </w:rPr>
      </w:pPr>
    </w:p>
    <w:p w:rsidR="00295FE8" w:rsidRPr="003A3144" w:rsidRDefault="00295FE8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765633"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>○自転車でお越しの際は、３階園舎横の道路につめて駐輪して下さい。</w:t>
      </w: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 xml:space="preserve">　　給食車が出入りします。１台通れるようにご協力下さい）</w:t>
      </w: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 xml:space="preserve">　○車でお越しの方は、バスの駐車場隣の砂利駐車場をご利用下さい。</w:t>
      </w: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</w:p>
    <w:p w:rsidR="00295FE8" w:rsidRPr="003A3144" w:rsidRDefault="00295FE8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 xml:space="preserve">　○元気にご挨拶をしましょう。私語は慎んでお子様と楽しみましょう。</w:t>
      </w: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</w:p>
    <w:p w:rsidR="00295FE8" w:rsidRPr="003A3144" w:rsidRDefault="00295FE8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 xml:space="preserve">　○室内での飲食や携帯電話の使用はご遠慮下さい。</w:t>
      </w: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</w:p>
    <w:p w:rsidR="00295FE8" w:rsidRPr="003A3144" w:rsidRDefault="00295FE8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 xml:space="preserve">　○お子様が全体の活動を妨げることのないようにご協力ください。</w:t>
      </w:r>
    </w:p>
    <w:p w:rsidR="00765633" w:rsidRPr="003A3144" w:rsidRDefault="00765633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</w:p>
    <w:p w:rsidR="00295FE8" w:rsidRPr="003A3144" w:rsidRDefault="00295FE8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 xml:space="preserve">　○行きかえりの交通には</w:t>
      </w:r>
      <w:r w:rsidR="00765633" w:rsidRPr="003A3144">
        <w:rPr>
          <w:rFonts w:ascii="HG丸ｺﾞｼｯｸM-PRO" w:eastAsia="HG丸ｺﾞｼｯｸM-PRO" w:hAnsi="HG丸ｺﾞｼｯｸM-PRO" w:hint="eastAsia"/>
          <w:b/>
          <w:color w:val="0070C0"/>
          <w:sz w:val="24"/>
          <w:szCs w:val="24"/>
        </w:rPr>
        <w:t>十分お気をつけ下さい。</w:t>
      </w:r>
    </w:p>
    <w:p w:rsidR="00765633" w:rsidRPr="003A3144" w:rsidRDefault="006F5096" w:rsidP="000F4502">
      <w:pPr>
        <w:rPr>
          <w:rFonts w:ascii="HG丸ｺﾞｼｯｸM-PRO" w:eastAsia="HG丸ｺﾞｼｯｸM-PRO" w:hAnsi="HG丸ｺﾞｼｯｸM-PRO"/>
          <w:b/>
          <w:color w:val="0070C0"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120014</wp:posOffset>
                </wp:positionV>
                <wp:extent cx="5172075" cy="17049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096" w:rsidRDefault="006F5096" w:rsidP="00CB100F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3788" cy="1438275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032-0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4491" cy="1448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13.95pt;margin-top:9.45pt;width:407.25pt;height:134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" filled="f" stroked="f" strokeweight=".5pt">
                <v:textbox>
                  <w:txbxContent>
                    <w:p w:rsidR="006F5096" w:rsidRDefault="006F5096" w:rsidP="00CB100F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53788" cy="1438275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032-0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4491" cy="1448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5633" w:rsidRDefault="00765633" w:rsidP="000F4502">
      <w:pPr>
        <w:rPr>
          <w:rFonts w:ascii="HG丸ｺﾞｼｯｸM-PRO" w:eastAsia="HG丸ｺﾞｼｯｸM-PRO" w:hAnsi="HG丸ｺﾞｼｯｸM-PRO"/>
          <w:b/>
          <w:color w:val="0070C0"/>
          <w:szCs w:val="21"/>
        </w:rPr>
      </w:pPr>
    </w:p>
    <w:p w:rsidR="00765633" w:rsidRDefault="00765633" w:rsidP="000F4502">
      <w:pPr>
        <w:rPr>
          <w:rFonts w:ascii="HG丸ｺﾞｼｯｸM-PRO" w:eastAsia="HG丸ｺﾞｼｯｸM-PRO" w:hAnsi="HG丸ｺﾞｼｯｸM-PRO"/>
          <w:b/>
          <w:color w:val="0070C0"/>
          <w:szCs w:val="21"/>
        </w:rPr>
      </w:pPr>
    </w:p>
    <w:p w:rsidR="006F5096" w:rsidRDefault="006F5096" w:rsidP="000F4502">
      <w:pPr>
        <w:rPr>
          <w:rFonts w:ascii="HG丸ｺﾞｼｯｸM-PRO" w:eastAsia="HG丸ｺﾞｼｯｸM-PRO" w:hAnsi="HG丸ｺﾞｼｯｸM-PRO"/>
          <w:b/>
          <w:color w:val="0070C0"/>
          <w:szCs w:val="21"/>
        </w:rPr>
      </w:pPr>
    </w:p>
    <w:p w:rsidR="006F5096" w:rsidRDefault="006F5096" w:rsidP="000F4502">
      <w:pPr>
        <w:rPr>
          <w:rFonts w:ascii="HG丸ｺﾞｼｯｸM-PRO" w:eastAsia="HG丸ｺﾞｼｯｸM-PRO" w:hAnsi="HG丸ｺﾞｼｯｸM-PRO"/>
          <w:b/>
          <w:color w:val="0070C0"/>
          <w:szCs w:val="21"/>
        </w:rPr>
      </w:pPr>
    </w:p>
    <w:p w:rsidR="00CB100F" w:rsidRDefault="00CB100F" w:rsidP="000F4502">
      <w:pPr>
        <w:rPr>
          <w:rFonts w:ascii="HG丸ｺﾞｼｯｸM-PRO" w:eastAsia="HG丸ｺﾞｼｯｸM-PRO" w:hAnsi="HG丸ｺﾞｼｯｸM-PRO"/>
          <w:b/>
          <w:color w:val="0070C0"/>
          <w:szCs w:val="21"/>
        </w:rPr>
      </w:pPr>
    </w:p>
    <w:p w:rsidR="00CB100F" w:rsidRDefault="00CB100F" w:rsidP="000F4502">
      <w:pPr>
        <w:rPr>
          <w:rFonts w:ascii="HG丸ｺﾞｼｯｸM-PRO" w:eastAsia="HG丸ｺﾞｼｯｸM-PRO" w:hAnsi="HG丸ｺﾞｼｯｸM-PRO" w:hint="eastAsia"/>
          <w:b/>
          <w:color w:val="0070C0"/>
          <w:szCs w:val="21"/>
        </w:rPr>
      </w:pPr>
    </w:p>
    <w:p w:rsidR="00765633" w:rsidRDefault="00765633" w:rsidP="000F4502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765633"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>＊どんなことをするの？</w:t>
      </w:r>
    </w:p>
    <w:p w:rsidR="00EE7CF6" w:rsidRDefault="00064EC4" w:rsidP="00EE7CF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064EC4">
        <w:rPr>
          <w:rFonts w:ascii="HG丸ｺﾞｼｯｸM-PRO" w:eastAsia="HG丸ｺﾞｼｯｸM-PRO" w:hAnsi="HG丸ｺﾞｼｯｸM-PRO" w:hint="eastAsia"/>
          <w:sz w:val="24"/>
          <w:szCs w:val="24"/>
        </w:rPr>
        <w:t>○</w:t>
      </w:r>
      <w:r w:rsidR="00765633">
        <w:rPr>
          <w:rFonts w:ascii="HG丸ｺﾞｼｯｸM-PRO" w:eastAsia="HG丸ｺﾞｼｯｸM-PRO" w:hAnsi="HG丸ｺﾞｼｯｸM-PRO" w:hint="eastAsia"/>
          <w:sz w:val="24"/>
          <w:szCs w:val="24"/>
        </w:rPr>
        <w:t>朝のうたと帰りのうたを歌います。</w:t>
      </w:r>
    </w:p>
    <w:p w:rsidR="00765633" w:rsidRPr="00F3228E" w:rsidRDefault="00765633" w:rsidP="00F3228E">
      <w:pPr>
        <w:ind w:firstLineChars="1100" w:firstLine="2319"/>
        <w:rPr>
          <w:rFonts w:ascii="HG丸ｺﾞｼｯｸM-PRO" w:eastAsia="HG丸ｺﾞｼｯｸM-PRO" w:hAnsi="HG丸ｺﾞｼｯｸM-PRO"/>
          <w:b/>
          <w:color w:val="FF00FF"/>
          <w:szCs w:val="21"/>
        </w:rPr>
      </w:pP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まねっこして　踊りながら　歌ってみよう</w:t>
      </w:r>
    </w:p>
    <w:p w:rsidR="00EE7CF6" w:rsidRPr="00EE7CF6" w:rsidRDefault="00EE7CF6" w:rsidP="00EE7CF6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</w:p>
    <w:p w:rsidR="00EE7CF6" w:rsidRDefault="00765633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○楽しい手あそびをするよ。</w:t>
      </w:r>
    </w:p>
    <w:p w:rsidR="00064EC4" w:rsidRPr="00F3228E" w:rsidRDefault="00064EC4" w:rsidP="00F3228E">
      <w:pPr>
        <w:ind w:firstLineChars="1100" w:firstLine="2319"/>
        <w:rPr>
          <w:rFonts w:ascii="HG丸ｺﾞｼｯｸM-PRO" w:eastAsia="HG丸ｺﾞｼｯｸM-PRO" w:hAnsi="HG丸ｺﾞｼｯｸM-PRO"/>
          <w:b/>
          <w:szCs w:val="21"/>
        </w:rPr>
      </w:pP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覚えてお家の人とやってみよう</w:t>
      </w:r>
      <w:r w:rsidR="00EE7CF6"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！</w:t>
      </w:r>
    </w:p>
    <w:p w:rsidR="00EE7CF6" w:rsidRPr="00EE7CF6" w:rsidRDefault="00EE7CF6" w:rsidP="00EE7CF6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</w:p>
    <w:p w:rsidR="00EE7CF6" w:rsidRDefault="00765633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○季節の</w:t>
      </w:r>
      <w:r w:rsidR="00064EC4">
        <w:rPr>
          <w:rFonts w:ascii="HG丸ｺﾞｼｯｸM-PRO" w:eastAsia="HG丸ｺﾞｼｯｸM-PRO" w:hAnsi="HG丸ｺﾞｼｯｸM-PRO" w:hint="eastAsia"/>
          <w:sz w:val="24"/>
          <w:szCs w:val="24"/>
        </w:rPr>
        <w:t>うた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を歌います</w:t>
      </w:r>
      <w:r w:rsidR="00064EC4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EE7CF6" w:rsidRPr="00F3228E" w:rsidRDefault="00EE7CF6" w:rsidP="00F3228E">
      <w:pPr>
        <w:ind w:firstLineChars="1100" w:firstLine="2319"/>
        <w:rPr>
          <w:rFonts w:ascii="HG丸ｺﾞｼｯｸM-PRO" w:eastAsia="HG丸ｺﾞｼｯｸM-PRO" w:hAnsi="HG丸ｺﾞｼｯｸM-PRO"/>
          <w:b/>
          <w:color w:val="FF00FF"/>
          <w:szCs w:val="21"/>
        </w:rPr>
      </w:pP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知っているうたがあるかもしれないよ</w:t>
      </w:r>
    </w:p>
    <w:p w:rsidR="00EE7CF6" w:rsidRPr="00EE7CF6" w:rsidRDefault="00EE7CF6" w:rsidP="00EE7CF6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</w:p>
    <w:p w:rsidR="00EE7CF6" w:rsidRDefault="00064EC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○親子でふれあえる遊びを取り入れています。</w:t>
      </w:r>
    </w:p>
    <w:p w:rsidR="00EE7CF6" w:rsidRPr="00F3228E" w:rsidRDefault="00EE7CF6" w:rsidP="000F4502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F3228E"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大好きなお家の人とスキンシップ！</w:t>
      </w:r>
    </w:p>
    <w:p w:rsidR="00EE7CF6" w:rsidRPr="00EE7CF6" w:rsidRDefault="00EE7CF6" w:rsidP="000F4502">
      <w:pPr>
        <w:rPr>
          <w:rFonts w:ascii="HG丸ｺﾞｼｯｸM-PRO" w:eastAsia="HG丸ｺﾞｼｯｸM-PRO" w:hAnsi="HG丸ｺﾞｼｯｸM-PRO"/>
          <w:szCs w:val="21"/>
        </w:rPr>
      </w:pPr>
    </w:p>
    <w:p w:rsidR="00064EC4" w:rsidRDefault="00064EC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○紙芝居や絵本の読み聞かせもするよ。</w:t>
      </w:r>
    </w:p>
    <w:p w:rsidR="00EE7CF6" w:rsidRPr="00F3228E" w:rsidRDefault="00EE7CF6" w:rsidP="000F4502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F3228E"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どんなお話かな？わくわく☆</w:t>
      </w:r>
    </w:p>
    <w:p w:rsidR="00EE7CF6" w:rsidRPr="00EE7CF6" w:rsidRDefault="00EE7CF6" w:rsidP="000F4502">
      <w:pPr>
        <w:rPr>
          <w:rFonts w:ascii="HG丸ｺﾞｼｯｸM-PRO" w:eastAsia="HG丸ｺﾞｼｯｸM-PRO" w:hAnsi="HG丸ｺﾞｼｯｸM-PRO"/>
          <w:szCs w:val="21"/>
        </w:rPr>
      </w:pPr>
    </w:p>
    <w:p w:rsidR="00064EC4" w:rsidRDefault="00064EC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○ペープサートやエプロンシアターも登場するぞ。</w:t>
      </w:r>
    </w:p>
    <w:p w:rsidR="00EE7CF6" w:rsidRPr="00F3228E" w:rsidRDefault="00EE7CF6" w:rsidP="000F4502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F3228E"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静かに座って見ようね・・・しぃ・・・。</w:t>
      </w:r>
    </w:p>
    <w:p w:rsidR="00EE7CF6" w:rsidRPr="00EE7CF6" w:rsidRDefault="00EE7CF6" w:rsidP="000F4502">
      <w:pPr>
        <w:rPr>
          <w:rFonts w:ascii="HG丸ｺﾞｼｯｸM-PRO" w:eastAsia="HG丸ｺﾞｼｯｸM-PRO" w:hAnsi="HG丸ｺﾞｼｯｸM-PRO"/>
          <w:szCs w:val="21"/>
        </w:rPr>
      </w:pPr>
    </w:p>
    <w:p w:rsidR="00064EC4" w:rsidRDefault="00064EC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○お家の方にもお手伝いしてもらいながら製作活動。</w:t>
      </w:r>
    </w:p>
    <w:p w:rsidR="00EE7CF6" w:rsidRPr="00F3228E" w:rsidRDefault="00EE7CF6" w:rsidP="000F4502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F3228E"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はさみやのり、クレヨンに少しずつ慣れよう。</w:t>
      </w:r>
    </w:p>
    <w:p w:rsidR="00EE7CF6" w:rsidRPr="00EE7CF6" w:rsidRDefault="00EE7CF6" w:rsidP="000F4502">
      <w:pPr>
        <w:rPr>
          <w:rFonts w:ascii="HG丸ｺﾞｼｯｸM-PRO" w:eastAsia="HG丸ｺﾞｼｯｸM-PRO" w:hAnsi="HG丸ｺﾞｼｯｸM-PRO"/>
          <w:szCs w:val="21"/>
        </w:rPr>
      </w:pPr>
    </w:p>
    <w:p w:rsidR="00064EC4" w:rsidRDefault="00064EC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○クイズやゲーム遊びもするよ。</w:t>
      </w:r>
    </w:p>
    <w:p w:rsidR="003F5167" w:rsidRPr="00EA0179" w:rsidRDefault="00EE7CF6" w:rsidP="00EA0179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F3228E"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おもいっきり楽しんで</w:t>
      </w:r>
      <w:r w:rsidR="003F5167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参加</w:t>
      </w:r>
      <w:r w:rsidRPr="00F3228E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してね</w:t>
      </w:r>
      <w:r w:rsidR="003F5167">
        <w:rPr>
          <w:rFonts w:ascii="HG丸ｺﾞｼｯｸM-PRO" w:eastAsia="HG丸ｺﾞｼｯｸM-PRO" w:hAnsi="HG丸ｺﾞｼｯｸM-PRO" w:hint="eastAsia"/>
          <w:b/>
          <w:color w:val="FF00FF"/>
          <w:szCs w:val="21"/>
        </w:rPr>
        <w:t>☆</w:t>
      </w:r>
    </w:p>
    <w:p w:rsidR="00EE7CF6" w:rsidRDefault="00EE7CF6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A3144" w:rsidRDefault="006F5096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215265</wp:posOffset>
                </wp:positionV>
                <wp:extent cx="2295525" cy="1562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096" w:rsidRDefault="003A3144" w:rsidP="003A31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不明な点がありましたら</w:t>
                            </w:r>
                          </w:p>
                          <w:p w:rsidR="003A3144" w:rsidRDefault="003A3144" w:rsidP="006F5096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お問い合わせ下さい</w:t>
                            </w:r>
                          </w:p>
                          <w:p w:rsidR="006F5096" w:rsidRPr="006F5096" w:rsidRDefault="006F5096" w:rsidP="006F50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F50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幼保連携型認定こども園</w:t>
                            </w:r>
                          </w:p>
                          <w:p w:rsidR="006F5096" w:rsidRPr="006F5096" w:rsidRDefault="006F5096" w:rsidP="006F5096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F50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越谷さくらの森</w:t>
                            </w:r>
                            <w:r w:rsidRPr="006F50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（幼稚園部門）</w:t>
                            </w:r>
                          </w:p>
                          <w:p w:rsidR="003A3144" w:rsidRDefault="003A3144" w:rsidP="003A31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F50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越谷保育専門学校附属幼稚園</w:t>
                            </w:r>
                          </w:p>
                          <w:p w:rsidR="003A3144" w:rsidRDefault="006F5096" w:rsidP="006F509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０４８－９６６－０３０１</w:t>
                            </w:r>
                          </w:p>
                          <w:p w:rsidR="003A3144" w:rsidRPr="003A3144" w:rsidRDefault="003A3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left:0;text-align:left;margin-left:262.95pt;margin-top:16.95pt;width:180.75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" filled="f" stroked="f" strokeweight=".5pt">
                <v:textbox>
                  <w:txbxContent>
                    <w:p w:rsidR="006F5096" w:rsidRDefault="003A3144" w:rsidP="003A31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不明な点がありましたら</w:t>
                      </w:r>
                    </w:p>
                    <w:p w:rsidR="003A3144" w:rsidRDefault="003A3144" w:rsidP="006F5096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お問い合わせ下さい</w:t>
                      </w:r>
                    </w:p>
                    <w:p w:rsidR="006F5096" w:rsidRPr="006F5096" w:rsidRDefault="006F5096" w:rsidP="006F509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F50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幼保連携型認定こども園</w:t>
                      </w:r>
                    </w:p>
                    <w:p w:rsidR="006F5096" w:rsidRPr="006F5096" w:rsidRDefault="006F5096" w:rsidP="006F5096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F50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越谷さくらの森</w:t>
                      </w:r>
                      <w:r w:rsidRPr="006F50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（幼稚園部門）</w:t>
                      </w:r>
                    </w:p>
                    <w:p w:rsidR="003A3144" w:rsidRDefault="003A3144" w:rsidP="003A31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F509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越谷保育専門学校附属幼稚園</w:t>
                      </w:r>
                    </w:p>
                    <w:p w:rsidR="003A3144" w:rsidRDefault="006F5096" w:rsidP="006F509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０４８－９６６－０３０１</w:t>
                      </w:r>
                    </w:p>
                    <w:p w:rsidR="003A3144" w:rsidRPr="003A3144" w:rsidRDefault="003A3144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24765</wp:posOffset>
                </wp:positionV>
                <wp:extent cx="2581275" cy="1895475"/>
                <wp:effectExtent l="0" t="0" r="28575" b="3714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895475"/>
                        </a:xfrm>
                        <a:prstGeom prst="wedgeRoundRectCallout">
                          <a:avLst>
                            <a:gd name="adj1" fmla="val -46055"/>
                            <a:gd name="adj2" fmla="val 6709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144" w:rsidRPr="003A3144" w:rsidRDefault="003A3144" w:rsidP="003A31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31" type="#_x0000_t62" style="position:absolute;left:0;text-align:left;margin-left:250.95pt;margin-top:1.95pt;width:203.2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" adj="852,25292" filled="f" strokecolor="#243f60 [1604]" strokeweight="2pt">
                <v:textbox>
                  <w:txbxContent>
                    <w:p w:rsidR="003A3144" w:rsidRPr="003A3144" w:rsidRDefault="003A3144" w:rsidP="003A3144"/>
                  </w:txbxContent>
                </v:textbox>
              </v:shape>
            </w:pict>
          </mc:Fallback>
        </mc:AlternateContent>
      </w:r>
    </w:p>
    <w:p w:rsidR="003A3144" w:rsidRDefault="003A314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A3144" w:rsidRDefault="003A314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A3144" w:rsidRDefault="003A314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A3144" w:rsidRDefault="006F5096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24765</wp:posOffset>
                </wp:positionV>
                <wp:extent cx="2990850" cy="19050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5096" w:rsidRDefault="006F5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67025" cy="1720215"/>
                                  <wp:effectExtent l="0" t="0" r="3175" b="952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032-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7025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5.7pt;margin-top:1.95pt;width:235.5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" filled="f" stroked="f" strokeweight=".5pt">
                <v:textbox>
                  <w:txbxContent>
                    <w:p w:rsidR="006F5096" w:rsidRDefault="006F50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67025" cy="1720215"/>
                            <wp:effectExtent l="0" t="0" r="3175" b="952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032-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7025" cy="172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3144" w:rsidRDefault="003A314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A3144" w:rsidRDefault="003A3144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E7CF6" w:rsidRDefault="00EE7CF6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E7CF6" w:rsidRDefault="00EE7CF6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E7CF6" w:rsidRDefault="00EE7CF6" w:rsidP="000F450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F5167" w:rsidRDefault="003F5167" w:rsidP="003F5167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</w:p>
    <w:p w:rsidR="003F5167" w:rsidRDefault="003F5167" w:rsidP="003F5167">
      <w:pPr>
        <w:rPr>
          <w:rFonts w:ascii="HG丸ｺﾞｼｯｸM-PRO" w:eastAsia="HG丸ｺﾞｼｯｸM-PRO" w:hAnsi="HG丸ｺﾞｼｯｸM-PRO"/>
          <w:b/>
          <w:color w:val="FF00FF"/>
          <w:szCs w:val="21"/>
        </w:rPr>
      </w:pPr>
    </w:p>
    <w:sectPr w:rsidR="003F5167" w:rsidSect="000F4502">
      <w:pgSz w:w="11906" w:h="16838"/>
      <w:pgMar w:top="1701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600E" w:rsidRDefault="00D3600E" w:rsidP="00713EC1">
      <w:r>
        <w:separator/>
      </w:r>
    </w:p>
  </w:endnote>
  <w:endnote w:type="continuationSeparator" w:id="0">
    <w:p w:rsidR="00D3600E" w:rsidRDefault="00D3600E" w:rsidP="00713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600E" w:rsidRDefault="00D3600E" w:rsidP="00713EC1">
      <w:r>
        <w:separator/>
      </w:r>
    </w:p>
  </w:footnote>
  <w:footnote w:type="continuationSeparator" w:id="0">
    <w:p w:rsidR="00D3600E" w:rsidRDefault="00D3600E" w:rsidP="00713E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D54"/>
    <w:rsid w:val="00064EC4"/>
    <w:rsid w:val="000F4502"/>
    <w:rsid w:val="001F69F7"/>
    <w:rsid w:val="00295FE8"/>
    <w:rsid w:val="00334761"/>
    <w:rsid w:val="003A3144"/>
    <w:rsid w:val="003E4636"/>
    <w:rsid w:val="003F5167"/>
    <w:rsid w:val="004E4389"/>
    <w:rsid w:val="004E4CE3"/>
    <w:rsid w:val="00571054"/>
    <w:rsid w:val="006F5096"/>
    <w:rsid w:val="00713EC1"/>
    <w:rsid w:val="00765633"/>
    <w:rsid w:val="00987154"/>
    <w:rsid w:val="00B8229D"/>
    <w:rsid w:val="00B82649"/>
    <w:rsid w:val="00C72779"/>
    <w:rsid w:val="00CB100F"/>
    <w:rsid w:val="00D3600E"/>
    <w:rsid w:val="00DA53CD"/>
    <w:rsid w:val="00DD7D54"/>
    <w:rsid w:val="00E256DC"/>
    <w:rsid w:val="00E73A14"/>
    <w:rsid w:val="00EA0179"/>
    <w:rsid w:val="00EE7CF6"/>
    <w:rsid w:val="00F3228E"/>
    <w:rsid w:val="00FC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CAD4C4"/>
  <w15:docId w15:val="{BBFBD51C-FDE4-4260-A195-B0BFF52B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7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3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A53C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13EC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13EC1"/>
  </w:style>
  <w:style w:type="paragraph" w:styleId="a8">
    <w:name w:val="footer"/>
    <w:basedOn w:val="a"/>
    <w:link w:val="a9"/>
    <w:uiPriority w:val="99"/>
    <w:unhideWhenUsed/>
    <w:rsid w:val="00713EC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3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斉藤 ゆかり</dc:creator>
  <cp:lastModifiedBy>斉藤 ゆかり</cp:lastModifiedBy>
  <cp:revision>2</cp:revision>
  <dcterms:created xsi:type="dcterms:W3CDTF">2023-05-02T02:54:00Z</dcterms:created>
  <dcterms:modified xsi:type="dcterms:W3CDTF">2023-05-02T02:54:00Z</dcterms:modified>
</cp:coreProperties>
</file>